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Galliate Lombard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ares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